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A" w:rsidRPr="00441D89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6A8A" w:rsidRDefault="00AB6A8A" w:rsidP="00AB6A8A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018/2019</w:t>
      </w:r>
    </w:p>
    <w:p w:rsidR="00AB6A8A" w:rsidRPr="00222040" w:rsidRDefault="00AB6A8A" w:rsidP="00AB6A8A">
      <w:pPr>
        <w:pStyle w:val="Ttulo"/>
        <w:rPr>
          <w:rFonts w:ascii="Bookman Old Style" w:hAnsi="Bookman Old Style" w:cs="Century Schoolbook"/>
        </w:rPr>
      </w:pPr>
    </w:p>
    <w:p w:rsidR="00AB6A8A" w:rsidRDefault="00AB6A8A" w:rsidP="00AB6A8A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 xml:space="preserve">Exonera a Assessora de Gabinete Diane </w:t>
      </w:r>
      <w:proofErr w:type="spellStart"/>
      <w:r>
        <w:rPr>
          <w:rFonts w:ascii="Times New Roman" w:hAnsi="Times New Roman" w:cs="Times New Roman"/>
          <w:b w:val="0"/>
          <w:bCs w:val="0"/>
        </w:rPr>
        <w:t>Szancowski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Campetti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  </w:t>
      </w:r>
    </w:p>
    <w:p w:rsidR="00AB6A8A" w:rsidRPr="00222040" w:rsidRDefault="00AB6A8A" w:rsidP="00AB6A8A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AB6A8A" w:rsidRPr="00222040" w:rsidRDefault="00AB6A8A" w:rsidP="00AB6A8A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Sr. Sandro Trevisan, </w:t>
      </w:r>
      <w:r w:rsidRPr="00222040">
        <w:rPr>
          <w:rFonts w:ascii="Times New Roman" w:hAnsi="Times New Roman" w:cs="Times New Roman"/>
          <w:sz w:val="28"/>
          <w:szCs w:val="28"/>
        </w:rPr>
        <w:t>no uso das atribuições que lhe confere a Lei,</w:t>
      </w:r>
    </w:p>
    <w:p w:rsidR="00AB6A8A" w:rsidRPr="00222040" w:rsidRDefault="00AB6A8A" w:rsidP="00AB6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AB6A8A" w:rsidRPr="00372BE5" w:rsidRDefault="00AB6A8A" w:rsidP="00AB6A8A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Exonerar de suas funções, a Assessora de Gabinete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Diane </w:t>
      </w:r>
      <w:proofErr w:type="spellStart"/>
      <w:r>
        <w:rPr>
          <w:rFonts w:ascii="Times New Roman" w:hAnsi="Times New Roman" w:cs="Times New Roman"/>
          <w:sz w:val="28"/>
          <w:szCs w:val="28"/>
        </w:rPr>
        <w:t>Szancowski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a partir de 13 de fevereiro de 2019, encerrando-se o respectivo contrato nos termos da Lei. </w:t>
      </w:r>
    </w:p>
    <w:p w:rsidR="00AB6A8A" w:rsidRPr="00222040" w:rsidRDefault="00AB6A8A" w:rsidP="00AB6A8A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AB6A8A" w:rsidRDefault="00AB6A8A" w:rsidP="00AB6A8A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em 06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fevereiro de 2019.</w:t>
      </w:r>
    </w:p>
    <w:p w:rsidR="00AB6A8A" w:rsidRDefault="00AB6A8A" w:rsidP="00AB6A8A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6A8A" w:rsidRDefault="00AB6A8A" w:rsidP="00AB6A8A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6A8A" w:rsidRPr="00222040" w:rsidRDefault="00AB6A8A" w:rsidP="00AB6A8A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AB6A8A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AB6A8A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8A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8A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AB6A8A" w:rsidRDefault="00AB6A8A" w:rsidP="00A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11 de fevereiro de 2019.</w:t>
      </w:r>
    </w:p>
    <w:p w:rsidR="00AB6A8A" w:rsidRDefault="00AB6A8A" w:rsidP="00A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A8A" w:rsidRPr="00222040" w:rsidRDefault="00AB6A8A" w:rsidP="00A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40">
        <w:rPr>
          <w:rFonts w:ascii="Times New Roman" w:hAnsi="Times New Roman" w:cs="Times New Roman"/>
          <w:sz w:val="28"/>
          <w:szCs w:val="28"/>
        </w:rPr>
        <w:t>Duilus</w:t>
      </w:r>
      <w:proofErr w:type="spellEnd"/>
      <w:r w:rsidRPr="00222040"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 w:rsidRPr="00222040">
        <w:rPr>
          <w:rFonts w:ascii="Times New Roman" w:hAnsi="Times New Roman" w:cs="Times New Roman"/>
          <w:sz w:val="28"/>
          <w:szCs w:val="28"/>
        </w:rPr>
        <w:t>Pigozzi</w:t>
      </w:r>
      <w:proofErr w:type="spellEnd"/>
    </w:p>
    <w:p w:rsidR="00AB6A8A" w:rsidRDefault="00AB6A8A" w:rsidP="00AB6A8A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  <w:bookmarkStart w:id="0" w:name="_GoBack"/>
      <w:bookmarkEnd w:id="0"/>
    </w:p>
    <w:sectPr w:rsidR="00AB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372BE5"/>
    <w:rsid w:val="00374045"/>
    <w:rsid w:val="003D7DE4"/>
    <w:rsid w:val="00441D89"/>
    <w:rsid w:val="00476548"/>
    <w:rsid w:val="0052182A"/>
    <w:rsid w:val="005D33A5"/>
    <w:rsid w:val="00650642"/>
    <w:rsid w:val="00795F16"/>
    <w:rsid w:val="008C0652"/>
    <w:rsid w:val="00A904CE"/>
    <w:rsid w:val="00AB6A8A"/>
    <w:rsid w:val="00B476C6"/>
    <w:rsid w:val="00BF1B4A"/>
    <w:rsid w:val="00CA22AB"/>
    <w:rsid w:val="00CD4973"/>
    <w:rsid w:val="00D14BDB"/>
    <w:rsid w:val="00ED7EB8"/>
    <w:rsid w:val="00EF2105"/>
    <w:rsid w:val="00F1703E"/>
    <w:rsid w:val="00F93E69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2019-02-18T19:41:00Z</cp:lastPrinted>
  <dcterms:created xsi:type="dcterms:W3CDTF">2019-02-18T19:41:00Z</dcterms:created>
  <dcterms:modified xsi:type="dcterms:W3CDTF">2019-02-18T19:41:00Z</dcterms:modified>
</cp:coreProperties>
</file>